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940"/>
        <w:gridCol w:w="860"/>
      </w:tblGrid>
      <w:tr w:rsidR="00402D63" w:rsidRPr="00402D63" w:rsidTr="00402D63">
        <w:trPr>
          <w:trHeight w:val="330"/>
        </w:trPr>
        <w:tc>
          <w:tcPr>
            <w:tcW w:w="28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Üretici Merkez Birlikleri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 xml:space="preserve">Birlik </w:t>
            </w:r>
            <w:proofErr w:type="spellStart"/>
            <w:r w:rsidRPr="00402D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Sy</w:t>
            </w:r>
            <w:proofErr w:type="spellEnd"/>
            <w:r w:rsidRPr="00402D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8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proofErr w:type="gramStart"/>
            <w:r w:rsidRPr="00402D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 xml:space="preserve">Üye  </w:t>
            </w:r>
            <w:proofErr w:type="spellStart"/>
            <w:r w:rsidRPr="00402D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Sy</w:t>
            </w:r>
            <w:proofErr w:type="spellEnd"/>
            <w:proofErr w:type="gramEnd"/>
            <w:r w:rsidRPr="00402D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.</w:t>
            </w:r>
          </w:p>
        </w:tc>
      </w:tr>
      <w:tr w:rsidR="00402D63" w:rsidRPr="00402D63" w:rsidTr="00402D63">
        <w:trPr>
          <w:trHeight w:val="330"/>
        </w:trPr>
        <w:tc>
          <w:tcPr>
            <w:tcW w:w="28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tr-TR"/>
              </w:rPr>
              <w:t>Bal ÜMB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tr-TR"/>
              </w:rPr>
              <w:t>91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tr-TR"/>
              </w:rPr>
              <w:t>4.429</w:t>
            </w:r>
          </w:p>
        </w:tc>
      </w:tr>
      <w:tr w:rsidR="00402D63" w:rsidRPr="00402D63" w:rsidTr="00402D63">
        <w:trPr>
          <w:trHeight w:val="330"/>
        </w:trPr>
        <w:tc>
          <w:tcPr>
            <w:tcW w:w="28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tr-TR"/>
              </w:rPr>
              <w:t>Kanatlı Hayvan Eti ÜMB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tr-TR"/>
              </w:rPr>
              <w:t>710</w:t>
            </w:r>
          </w:p>
        </w:tc>
      </w:tr>
      <w:tr w:rsidR="00402D63" w:rsidRPr="00402D63" w:rsidTr="00402D63">
        <w:trPr>
          <w:trHeight w:val="330"/>
        </w:trPr>
        <w:tc>
          <w:tcPr>
            <w:tcW w:w="28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tr-TR"/>
              </w:rPr>
              <w:t>Kırmızı Et ÜMB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tr-TR"/>
              </w:rPr>
              <w:t>55.034</w:t>
            </w:r>
          </w:p>
        </w:tc>
      </w:tr>
      <w:tr w:rsidR="00402D63" w:rsidRPr="00402D63" w:rsidTr="00402D63">
        <w:trPr>
          <w:trHeight w:val="330"/>
        </w:trPr>
        <w:tc>
          <w:tcPr>
            <w:tcW w:w="28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tr-TR"/>
              </w:rPr>
              <w:t>TÜRKİYE Süt ÜMB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tr-TR"/>
              </w:rPr>
              <w:t>308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tr-TR"/>
              </w:rPr>
              <w:t>257.915</w:t>
            </w:r>
          </w:p>
        </w:tc>
      </w:tr>
      <w:tr w:rsidR="00402D63" w:rsidRPr="00402D63" w:rsidTr="00402D63">
        <w:trPr>
          <w:trHeight w:val="330"/>
        </w:trPr>
        <w:tc>
          <w:tcPr>
            <w:tcW w:w="28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tr-TR"/>
              </w:rPr>
              <w:t>Yumurta ÜMB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tr-TR"/>
              </w:rPr>
              <w:t>374</w:t>
            </w:r>
          </w:p>
        </w:tc>
      </w:tr>
      <w:tr w:rsidR="00402D63" w:rsidRPr="00402D63" w:rsidTr="00402D63">
        <w:trPr>
          <w:trHeight w:val="330"/>
        </w:trPr>
        <w:tc>
          <w:tcPr>
            <w:tcW w:w="28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Meyve ÜMB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1.219</w:t>
            </w:r>
          </w:p>
        </w:tc>
      </w:tr>
      <w:tr w:rsidR="00402D63" w:rsidRPr="00402D63" w:rsidTr="00402D63">
        <w:trPr>
          <w:trHeight w:val="330"/>
        </w:trPr>
        <w:tc>
          <w:tcPr>
            <w:tcW w:w="28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 xml:space="preserve">Tarla Bitkileri ÜMB 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240</w:t>
            </w:r>
          </w:p>
        </w:tc>
      </w:tr>
      <w:tr w:rsidR="00402D63" w:rsidRPr="00402D63" w:rsidTr="00402D63">
        <w:trPr>
          <w:trHeight w:val="330"/>
        </w:trPr>
        <w:tc>
          <w:tcPr>
            <w:tcW w:w="28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B0F0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i/>
                <w:iCs/>
                <w:color w:val="00B0F0"/>
                <w:sz w:val="20"/>
                <w:szCs w:val="20"/>
                <w:lang w:eastAsia="tr-TR"/>
              </w:rPr>
              <w:t>Deniz Ürünleri Avcıları ÜMB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B0F0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i/>
                <w:iCs/>
                <w:color w:val="00B0F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B0F0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i/>
                <w:iCs/>
                <w:color w:val="00B0F0"/>
                <w:sz w:val="20"/>
                <w:szCs w:val="20"/>
                <w:lang w:eastAsia="tr-TR"/>
              </w:rPr>
              <w:t>155</w:t>
            </w:r>
          </w:p>
        </w:tc>
      </w:tr>
      <w:tr w:rsidR="00402D63" w:rsidRPr="00402D63" w:rsidTr="00402D63">
        <w:trPr>
          <w:trHeight w:val="330"/>
        </w:trPr>
        <w:tc>
          <w:tcPr>
            <w:tcW w:w="28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B0F0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i/>
                <w:iCs/>
                <w:color w:val="00B0F0"/>
                <w:sz w:val="20"/>
                <w:szCs w:val="20"/>
                <w:lang w:eastAsia="tr-TR"/>
              </w:rPr>
              <w:t>Su Ürünleri Yetiştiricileri ÜMB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B0F0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i/>
                <w:iCs/>
                <w:color w:val="00B0F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B0F0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i/>
                <w:iCs/>
                <w:color w:val="00B0F0"/>
                <w:sz w:val="20"/>
                <w:szCs w:val="20"/>
                <w:lang w:eastAsia="tr-TR"/>
              </w:rPr>
              <w:t>898</w:t>
            </w:r>
          </w:p>
        </w:tc>
      </w:tr>
      <w:tr w:rsidR="00402D63" w:rsidRPr="00402D63" w:rsidTr="00402D63">
        <w:trPr>
          <w:trHeight w:val="330"/>
        </w:trPr>
        <w:tc>
          <w:tcPr>
            <w:tcW w:w="28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  <w:lang w:eastAsia="tr-TR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  <w:lang w:eastAsia="tr-TR"/>
              </w:rPr>
              <w:t>320.974</w:t>
            </w:r>
          </w:p>
        </w:tc>
      </w:tr>
      <w:tr w:rsidR="00402D63" w:rsidRPr="00402D63" w:rsidTr="00402D63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02D63" w:rsidRPr="00402D63" w:rsidTr="00402D63">
        <w:trPr>
          <w:trHeight w:val="330"/>
        </w:trPr>
        <w:tc>
          <w:tcPr>
            <w:tcW w:w="28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Üretici Birlikleri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Birlik </w:t>
            </w:r>
            <w:proofErr w:type="spellStart"/>
            <w:r w:rsidRPr="0040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Sy</w:t>
            </w:r>
            <w:proofErr w:type="spellEnd"/>
            <w:r w:rsidRPr="0040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8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Üye </w:t>
            </w:r>
            <w:proofErr w:type="spellStart"/>
            <w:r w:rsidRPr="0040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Sy</w:t>
            </w:r>
            <w:proofErr w:type="spellEnd"/>
            <w:r w:rsidRPr="0040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</w:t>
            </w:r>
          </w:p>
        </w:tc>
      </w:tr>
      <w:tr w:rsidR="00402D63" w:rsidRPr="00402D63" w:rsidTr="00402D63">
        <w:trPr>
          <w:trHeight w:val="330"/>
        </w:trPr>
        <w:tc>
          <w:tcPr>
            <w:tcW w:w="28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A) Bitkisel Üretim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222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22.449</w:t>
            </w:r>
          </w:p>
        </w:tc>
      </w:tr>
      <w:tr w:rsidR="00402D63" w:rsidRPr="00402D63" w:rsidTr="00402D63">
        <w:trPr>
          <w:trHeight w:val="330"/>
        </w:trPr>
        <w:tc>
          <w:tcPr>
            <w:tcW w:w="28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tr-TR"/>
              </w:rPr>
              <w:t>B) Hayvansal Üretim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545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227.250</w:t>
            </w:r>
          </w:p>
        </w:tc>
      </w:tr>
      <w:tr w:rsidR="00402D63" w:rsidRPr="00402D63" w:rsidTr="00402D63">
        <w:trPr>
          <w:trHeight w:val="330"/>
        </w:trPr>
        <w:tc>
          <w:tcPr>
            <w:tcW w:w="28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  <w:lang w:eastAsia="tr-TR"/>
              </w:rPr>
              <w:t>C) Su Ürünleri Üretimi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1.243</w:t>
            </w:r>
          </w:p>
        </w:tc>
      </w:tr>
      <w:tr w:rsidR="00402D63" w:rsidRPr="00402D63" w:rsidTr="00402D63">
        <w:trPr>
          <w:trHeight w:val="330"/>
        </w:trPr>
        <w:tc>
          <w:tcPr>
            <w:tcW w:w="28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tr-TR"/>
              </w:rPr>
              <w:t xml:space="preserve">D) Organik Üretim 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3.130</w:t>
            </w:r>
          </w:p>
        </w:tc>
      </w:tr>
      <w:tr w:rsidR="00402D63" w:rsidRPr="00402D63" w:rsidTr="00402D63">
        <w:trPr>
          <w:trHeight w:val="330"/>
        </w:trPr>
        <w:tc>
          <w:tcPr>
            <w:tcW w:w="28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825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254.072</w:t>
            </w:r>
          </w:p>
        </w:tc>
      </w:tr>
      <w:tr w:rsidR="00402D63" w:rsidRPr="00402D63" w:rsidTr="00402D63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02D63" w:rsidRPr="00402D63" w:rsidTr="00402D63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A) Bitkisel Üretim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222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22.449</w:t>
            </w:r>
          </w:p>
        </w:tc>
      </w:tr>
      <w:tr w:rsidR="00402D63" w:rsidRPr="00402D63" w:rsidTr="00402D6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Meyve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02D6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02D6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11.127</w:t>
            </w:r>
          </w:p>
        </w:tc>
      </w:tr>
      <w:tr w:rsidR="00402D63" w:rsidRPr="00402D63" w:rsidTr="00402D6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Sebze ve Süs Bitkileri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02D6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02D6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4.420</w:t>
            </w:r>
          </w:p>
        </w:tc>
      </w:tr>
      <w:tr w:rsidR="00402D63" w:rsidRPr="00402D63" w:rsidTr="00402D6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Tarla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02D6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02D6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6.902</w:t>
            </w:r>
          </w:p>
        </w:tc>
      </w:tr>
      <w:tr w:rsidR="00402D63" w:rsidRPr="00402D63" w:rsidTr="00402D63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02D63" w:rsidRPr="00402D63" w:rsidTr="00402D63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B) Hayvansal Üretim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545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402D63">
              <w:rPr>
                <w:rFonts w:ascii="Arial TUR" w:eastAsia="Times New Roman" w:hAnsi="Arial TUR" w:cs="Arial TUR"/>
                <w:b/>
                <w:bCs/>
                <w:color w:val="FF0000"/>
                <w:sz w:val="18"/>
                <w:szCs w:val="18"/>
                <w:lang w:eastAsia="tr-TR"/>
              </w:rPr>
              <w:t>227.250</w:t>
            </w:r>
          </w:p>
        </w:tc>
      </w:tr>
      <w:tr w:rsidR="00402D63" w:rsidRPr="00402D63" w:rsidTr="00402D6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11.739</w:t>
            </w:r>
          </w:p>
        </w:tc>
      </w:tr>
      <w:tr w:rsidR="00402D63" w:rsidRPr="00402D63" w:rsidTr="00402D6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Kanatlı hayvan eti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1.800</w:t>
            </w:r>
          </w:p>
        </w:tc>
      </w:tr>
      <w:tr w:rsidR="00402D63" w:rsidRPr="00402D63" w:rsidTr="00402D6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Kırmızı et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42.420</w:t>
            </w:r>
          </w:p>
        </w:tc>
      </w:tr>
      <w:tr w:rsidR="00402D63" w:rsidRPr="00402D63" w:rsidTr="00402D6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Koza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85</w:t>
            </w:r>
          </w:p>
        </w:tc>
      </w:tr>
      <w:tr w:rsidR="00402D63" w:rsidRPr="00402D63" w:rsidTr="00402D6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Süt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170.365</w:t>
            </w:r>
          </w:p>
        </w:tc>
      </w:tr>
      <w:tr w:rsidR="00402D63" w:rsidRPr="00402D63" w:rsidTr="00402D6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Yumurta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841</w:t>
            </w:r>
          </w:p>
        </w:tc>
      </w:tr>
      <w:tr w:rsidR="00402D63" w:rsidRPr="00402D63" w:rsidTr="00402D6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402D63" w:rsidRPr="00402D63" w:rsidTr="00402D6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  <w:lang w:eastAsia="tr-TR"/>
              </w:rPr>
              <w:t>C) Su Ürünleri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  <w:lang w:eastAsia="tr-TR"/>
              </w:rPr>
              <w:t>1.243</w:t>
            </w:r>
          </w:p>
        </w:tc>
      </w:tr>
      <w:tr w:rsidR="00402D63" w:rsidRPr="00402D63" w:rsidTr="00402D6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Avcılık Grubu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267</w:t>
            </w:r>
          </w:p>
        </w:tc>
        <w:bookmarkStart w:id="0" w:name="_GoBack"/>
        <w:bookmarkEnd w:id="0"/>
      </w:tr>
      <w:tr w:rsidR="00402D63" w:rsidRPr="00402D63" w:rsidTr="00402D6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Deniz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267</w:t>
            </w:r>
          </w:p>
        </w:tc>
      </w:tr>
      <w:tr w:rsidR="00402D63" w:rsidRPr="00402D63" w:rsidTr="00402D6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İç su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402D63" w:rsidRPr="00402D63" w:rsidTr="00402D6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Yetiştiricilik Grubu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976</w:t>
            </w:r>
          </w:p>
        </w:tc>
      </w:tr>
      <w:tr w:rsidR="00402D63" w:rsidRPr="00402D63" w:rsidTr="00402D6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Deniz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</w:t>
            </w:r>
          </w:p>
        </w:tc>
      </w:tr>
      <w:tr w:rsidR="00402D63" w:rsidRPr="00402D63" w:rsidTr="00402D6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İç su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936</w:t>
            </w:r>
          </w:p>
        </w:tc>
      </w:tr>
      <w:tr w:rsidR="00402D63" w:rsidRPr="00402D63" w:rsidTr="00402D6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tr-TR"/>
              </w:rPr>
              <w:t>D) Organik Ürünler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tr-TR"/>
              </w:rPr>
              <w:t>3.130</w:t>
            </w:r>
          </w:p>
        </w:tc>
      </w:tr>
      <w:tr w:rsidR="00402D63" w:rsidRPr="00402D63" w:rsidTr="00402D6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GRUP </w:t>
            </w: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Bazlı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688</w:t>
            </w:r>
          </w:p>
        </w:tc>
      </w:tr>
      <w:tr w:rsidR="00402D63" w:rsidRPr="00402D63" w:rsidTr="00402D6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Bakliyat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</w:t>
            </w:r>
          </w:p>
        </w:tc>
      </w:tr>
      <w:tr w:rsidR="00402D63" w:rsidRPr="00402D63" w:rsidTr="00402D6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Meyve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458</w:t>
            </w:r>
          </w:p>
        </w:tc>
      </w:tr>
      <w:tr w:rsidR="00402D63" w:rsidRPr="00402D63" w:rsidTr="00402D6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Sebze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32</w:t>
            </w:r>
          </w:p>
        </w:tc>
      </w:tr>
      <w:tr w:rsidR="00402D63" w:rsidRPr="00402D63" w:rsidTr="00402D6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Tahıl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166</w:t>
            </w:r>
          </w:p>
        </w:tc>
      </w:tr>
      <w:tr w:rsidR="00402D63" w:rsidRPr="00402D63" w:rsidTr="00402D6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Tarla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</w:t>
            </w:r>
          </w:p>
        </w:tc>
      </w:tr>
      <w:tr w:rsidR="00402D63" w:rsidRPr="00402D63" w:rsidTr="00402D6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 xml:space="preserve">ÜRÜN </w:t>
            </w: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Bazlı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2.442</w:t>
            </w:r>
          </w:p>
        </w:tc>
      </w:tr>
      <w:tr w:rsidR="00402D63" w:rsidRPr="00402D63" w:rsidTr="00402D6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Çilek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</w:t>
            </w:r>
          </w:p>
        </w:tc>
      </w:tr>
      <w:tr w:rsidR="00402D63" w:rsidRPr="00402D63" w:rsidTr="00402D6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Fındık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1.096</w:t>
            </w:r>
          </w:p>
        </w:tc>
      </w:tr>
      <w:tr w:rsidR="00402D63" w:rsidRPr="00402D63" w:rsidTr="00402D6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Kayısı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47</w:t>
            </w:r>
          </w:p>
        </w:tc>
      </w:tr>
      <w:tr w:rsidR="00402D63" w:rsidRPr="00402D63" w:rsidTr="00402D6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0"/>
                <w:szCs w:val="20"/>
                <w:lang w:eastAsia="tr-TR"/>
              </w:rPr>
              <w:t># Kırmızı et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34</w:t>
            </w:r>
          </w:p>
        </w:tc>
      </w:tr>
      <w:tr w:rsidR="00402D63" w:rsidRPr="00402D63" w:rsidTr="00402D6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48</w:t>
            </w:r>
          </w:p>
        </w:tc>
      </w:tr>
      <w:tr w:rsidR="00402D63" w:rsidRPr="00402D63" w:rsidTr="00402D6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0"/>
                <w:szCs w:val="20"/>
                <w:lang w:eastAsia="tr-TR"/>
              </w:rPr>
              <w:t># Süt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</w:t>
            </w:r>
          </w:p>
        </w:tc>
      </w:tr>
      <w:tr w:rsidR="00402D63" w:rsidRPr="00402D63" w:rsidTr="00402D6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Zeytin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1.067</w:t>
            </w:r>
          </w:p>
        </w:tc>
      </w:tr>
      <w:tr w:rsidR="00402D63" w:rsidRPr="00402D63" w:rsidTr="00402D6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0"/>
                <w:szCs w:val="20"/>
                <w:lang w:eastAsia="tr-TR"/>
              </w:rPr>
            </w:pPr>
            <w:proofErr w:type="spellStart"/>
            <w:r w:rsidRPr="00402D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0"/>
                <w:szCs w:val="20"/>
                <w:lang w:eastAsia="tr-TR"/>
              </w:rPr>
              <w:t>Turunçgil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63" w:rsidRPr="00402D63" w:rsidRDefault="00402D63" w:rsidP="0040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D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109</w:t>
            </w:r>
          </w:p>
        </w:tc>
      </w:tr>
    </w:tbl>
    <w:p w:rsidR="00AA70B7" w:rsidRDefault="00AA70B7"/>
    <w:sectPr w:rsidR="00AA70B7" w:rsidSect="008E5661">
      <w:pgSz w:w="11906" w:h="16838" w:code="9"/>
      <w:pgMar w:top="567" w:right="1418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56"/>
    <w:rsid w:val="00402D63"/>
    <w:rsid w:val="008E5661"/>
    <w:rsid w:val="00902656"/>
    <w:rsid w:val="00AA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F64E"/>
  <w15:chartTrackingRefBased/>
  <w15:docId w15:val="{4697CDD1-76CE-4360-B93A-E6A17374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2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1A45B5CFCEB614C9E9ADDB418A2FAEF" ma:contentTypeVersion="1" ma:contentTypeDescription="Yeni belge oluşturun." ma:contentTypeScope="" ma:versionID="5f322d9c1c2138cc0446585ad04091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C7B629-6DE0-4DC5-B4AE-C9D292CCE014}"/>
</file>

<file path=customXml/itemProps2.xml><?xml version="1.0" encoding="utf-8"?>
<ds:datastoreItem xmlns:ds="http://schemas.openxmlformats.org/officeDocument/2006/customXml" ds:itemID="{B7569BA2-C76B-40DA-9DF7-C5F032288EB6}"/>
</file>

<file path=customXml/itemProps3.xml><?xml version="1.0" encoding="utf-8"?>
<ds:datastoreItem xmlns:ds="http://schemas.openxmlformats.org/officeDocument/2006/customXml" ds:itemID="{F7963585-BCF8-411D-BFD7-6281E7C472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ERDOĞAN</dc:creator>
  <cp:keywords/>
  <dc:description/>
  <cp:lastModifiedBy>Fatma ERDOĞAN</cp:lastModifiedBy>
  <cp:revision>3</cp:revision>
  <dcterms:created xsi:type="dcterms:W3CDTF">2024-07-22T13:45:00Z</dcterms:created>
  <dcterms:modified xsi:type="dcterms:W3CDTF">2024-07-22T13:54:00Z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0x01010081A45B5CFCEB614C9E9ADDB418A2FAEF</vt:lpwstr>
  </property>
</Properties>
</file>